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FDFE" w14:textId="77777777" w:rsidR="00951A87" w:rsidRDefault="00951A87" w:rsidP="00951A87">
      <w:pPr>
        <w:tabs>
          <w:tab w:val="left" w:pos="3750"/>
        </w:tabs>
        <w:spacing w:after="0"/>
        <w:jc w:val="center"/>
        <w:rPr>
          <w:b/>
          <w:sz w:val="36"/>
          <w:szCs w:val="36"/>
        </w:rPr>
      </w:pPr>
      <w:r w:rsidRPr="00550AA6">
        <w:rPr>
          <w:b/>
          <w:sz w:val="36"/>
          <w:szCs w:val="36"/>
        </w:rPr>
        <w:t>&lt;&lt;Trial Name/Acronym&gt;&gt;</w:t>
      </w:r>
    </w:p>
    <w:p w14:paraId="5E9CA559" w14:textId="1B1FDAE6" w:rsidR="00700CB1" w:rsidRDefault="001574B8" w:rsidP="00550AA6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23D007F5" wp14:editId="7ECDF4E0">
            <wp:simplePos x="0" y="0"/>
            <wp:positionH relativeFrom="margin">
              <wp:posOffset>-427990</wp:posOffset>
            </wp:positionH>
            <wp:positionV relativeFrom="paragraph">
              <wp:posOffset>-930910</wp:posOffset>
            </wp:positionV>
            <wp:extent cx="1123950" cy="1066062"/>
            <wp:effectExtent l="0" t="0" r="0" b="1270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11B4" w14:textId="25513129" w:rsidR="00700CB1" w:rsidRDefault="00550AA6" w:rsidP="00550AA6">
      <w:pPr>
        <w:spacing w:after="0" w:line="240" w:lineRule="auto"/>
        <w:jc w:val="center"/>
        <w:rPr>
          <w:rFonts w:cs="Arial"/>
          <w:b/>
          <w:color w:val="339966"/>
          <w:sz w:val="48"/>
          <w:szCs w:val="48"/>
        </w:rPr>
      </w:pPr>
      <w:r w:rsidRPr="00550AA6">
        <w:rPr>
          <w:rFonts w:cs="Arial"/>
          <w:b/>
          <w:color w:val="339966"/>
          <w:sz w:val="48"/>
          <w:szCs w:val="48"/>
        </w:rPr>
        <w:t>Randomisation System Description and Confirmation Document</w:t>
      </w:r>
    </w:p>
    <w:p w14:paraId="36D7CA3C" w14:textId="77777777" w:rsidR="00550AA6" w:rsidRPr="00550AA6" w:rsidRDefault="00550AA6" w:rsidP="00550AA6">
      <w:pPr>
        <w:spacing w:after="0" w:line="240" w:lineRule="auto"/>
        <w:jc w:val="center"/>
        <w:rPr>
          <w:rFonts w:cs="Arial"/>
          <w:b/>
          <w:color w:val="339966"/>
          <w:sz w:val="36"/>
          <w:szCs w:val="36"/>
        </w:rPr>
      </w:pPr>
    </w:p>
    <w:p w14:paraId="340EE1E8" w14:textId="77777777" w:rsidR="00550AA6" w:rsidRPr="00550AA6" w:rsidRDefault="00550AA6" w:rsidP="00550AA6">
      <w:pPr>
        <w:tabs>
          <w:tab w:val="left" w:pos="3750"/>
        </w:tabs>
        <w:spacing w:after="0"/>
        <w:rPr>
          <w:b/>
          <w:sz w:val="36"/>
          <w:szCs w:val="36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117"/>
        <w:gridCol w:w="8515"/>
      </w:tblGrid>
      <w:tr w:rsidR="00700CB1" w14:paraId="26F55196" w14:textId="77777777" w:rsidTr="00700CB1">
        <w:tc>
          <w:tcPr>
            <w:tcW w:w="2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14F16B5" w14:textId="77777777" w:rsidR="00700CB1" w:rsidRPr="00700CB1" w:rsidRDefault="00700CB1" w:rsidP="00700CB1">
            <w:pPr>
              <w:tabs>
                <w:tab w:val="left" w:pos="3750"/>
              </w:tabs>
            </w:pPr>
            <w:r w:rsidRPr="00700CB1">
              <w:t>Version No</w:t>
            </w:r>
          </w:p>
        </w:tc>
        <w:tc>
          <w:tcPr>
            <w:tcW w:w="8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270250" w14:textId="77777777" w:rsidR="00700CB1" w:rsidRDefault="00700CB1" w:rsidP="00700CB1">
            <w:pPr>
              <w:tabs>
                <w:tab w:val="left" w:pos="3750"/>
              </w:tabs>
              <w:jc w:val="center"/>
              <w:rPr>
                <w:b/>
                <w:sz w:val="24"/>
                <w:szCs w:val="24"/>
              </w:rPr>
            </w:pPr>
          </w:p>
          <w:p w14:paraId="7D906165" w14:textId="77777777" w:rsidR="007D29FE" w:rsidRDefault="007D29FE" w:rsidP="00700CB1">
            <w:pPr>
              <w:tabs>
                <w:tab w:val="left" w:pos="375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00CB1" w14:paraId="1D5C0C2E" w14:textId="77777777" w:rsidTr="00700CB1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C479E91" w14:textId="7382CD60" w:rsidR="00700CB1" w:rsidRPr="00700CB1" w:rsidRDefault="00054E0F" w:rsidP="00700CB1">
            <w:pPr>
              <w:tabs>
                <w:tab w:val="left" w:pos="3750"/>
              </w:tabs>
            </w:pPr>
            <w:r>
              <w:t>Date finalised</w:t>
            </w:r>
          </w:p>
        </w:tc>
        <w:tc>
          <w:tcPr>
            <w:tcW w:w="8515" w:type="dxa"/>
            <w:tcBorders>
              <w:left w:val="single" w:sz="12" w:space="0" w:color="auto"/>
              <w:right w:val="single" w:sz="12" w:space="0" w:color="auto"/>
            </w:tcBorders>
          </w:tcPr>
          <w:p w14:paraId="529AE78F" w14:textId="77777777" w:rsidR="00700CB1" w:rsidRDefault="00700CB1" w:rsidP="00700CB1">
            <w:pPr>
              <w:tabs>
                <w:tab w:val="left" w:pos="3750"/>
              </w:tabs>
              <w:jc w:val="center"/>
              <w:rPr>
                <w:b/>
                <w:sz w:val="24"/>
                <w:szCs w:val="24"/>
              </w:rPr>
            </w:pPr>
          </w:p>
          <w:p w14:paraId="1BB22C59" w14:textId="77777777" w:rsidR="007D29FE" w:rsidRDefault="007D29FE" w:rsidP="00700CB1">
            <w:pPr>
              <w:tabs>
                <w:tab w:val="left" w:pos="375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00CB1" w14:paraId="5B9897CC" w14:textId="77777777" w:rsidTr="009B57DE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F4BFCE0" w14:textId="77777777" w:rsidR="00700CB1" w:rsidRPr="00700CB1" w:rsidRDefault="00700CB1" w:rsidP="00700CB1">
            <w:pPr>
              <w:tabs>
                <w:tab w:val="left" w:pos="3750"/>
              </w:tabs>
            </w:pPr>
            <w:r w:rsidRPr="00700CB1">
              <w:t xml:space="preserve">Trial Statistician </w:t>
            </w:r>
          </w:p>
        </w:tc>
        <w:tc>
          <w:tcPr>
            <w:tcW w:w="8515" w:type="dxa"/>
            <w:tcBorders>
              <w:left w:val="single" w:sz="12" w:space="0" w:color="auto"/>
              <w:right w:val="single" w:sz="12" w:space="0" w:color="auto"/>
            </w:tcBorders>
          </w:tcPr>
          <w:p w14:paraId="5131181B" w14:textId="77777777" w:rsidR="00700CB1" w:rsidRDefault="00700CB1" w:rsidP="00700CB1">
            <w:pPr>
              <w:tabs>
                <w:tab w:val="left" w:pos="3750"/>
              </w:tabs>
              <w:jc w:val="center"/>
              <w:rPr>
                <w:b/>
                <w:sz w:val="24"/>
                <w:szCs w:val="24"/>
              </w:rPr>
            </w:pPr>
          </w:p>
          <w:p w14:paraId="6376B207" w14:textId="77777777" w:rsidR="007D29FE" w:rsidRDefault="007D29FE" w:rsidP="00700CB1">
            <w:pPr>
              <w:tabs>
                <w:tab w:val="left" w:pos="375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57923" w14:paraId="303DA197" w14:textId="77777777" w:rsidTr="009B57DE">
        <w:tc>
          <w:tcPr>
            <w:tcW w:w="21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8046479" w14:textId="77777777" w:rsidR="00F57923" w:rsidRPr="00700CB1" w:rsidRDefault="00F57923" w:rsidP="00700CB1">
            <w:pPr>
              <w:tabs>
                <w:tab w:val="left" w:pos="3750"/>
              </w:tabs>
            </w:pPr>
            <w:r>
              <w:t xml:space="preserve">Unblinded Statistician </w:t>
            </w:r>
            <w:r w:rsidR="007D29FE">
              <w:t>(if applicable)</w:t>
            </w:r>
          </w:p>
        </w:tc>
        <w:tc>
          <w:tcPr>
            <w:tcW w:w="8515" w:type="dxa"/>
            <w:tcBorders>
              <w:left w:val="single" w:sz="12" w:space="0" w:color="auto"/>
              <w:right w:val="single" w:sz="12" w:space="0" w:color="auto"/>
            </w:tcBorders>
          </w:tcPr>
          <w:p w14:paraId="2B8F36FF" w14:textId="77777777" w:rsidR="00F57923" w:rsidRPr="00F57923" w:rsidRDefault="00F57923" w:rsidP="00F57923">
            <w:pPr>
              <w:tabs>
                <w:tab w:val="left" w:pos="3750"/>
              </w:tabs>
              <w:rPr>
                <w:sz w:val="24"/>
                <w:szCs w:val="24"/>
              </w:rPr>
            </w:pPr>
          </w:p>
        </w:tc>
      </w:tr>
      <w:tr w:rsidR="009B57DE" w14:paraId="5C1222D5" w14:textId="77777777" w:rsidTr="00550AA6">
        <w:tc>
          <w:tcPr>
            <w:tcW w:w="2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76CE63C" w14:textId="7C0DBF14" w:rsidR="009B57DE" w:rsidRPr="00700CB1" w:rsidRDefault="009B57DE" w:rsidP="00054E0F">
            <w:pPr>
              <w:tabs>
                <w:tab w:val="left" w:pos="3750"/>
              </w:tabs>
            </w:pPr>
            <w:r>
              <w:t xml:space="preserve">Trial Protocol </w:t>
            </w:r>
            <w:r w:rsidR="00D9246C">
              <w:t xml:space="preserve">Version </w:t>
            </w:r>
            <w:r>
              <w:t xml:space="preserve">No and Date </w:t>
            </w:r>
          </w:p>
        </w:tc>
        <w:tc>
          <w:tcPr>
            <w:tcW w:w="8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97778" w14:textId="77777777" w:rsidR="009B57DE" w:rsidRDefault="009B57DE" w:rsidP="00700CB1">
            <w:pPr>
              <w:tabs>
                <w:tab w:val="left" w:pos="3750"/>
              </w:tabs>
              <w:jc w:val="center"/>
              <w:rPr>
                <w:b/>
                <w:sz w:val="24"/>
                <w:szCs w:val="24"/>
              </w:rPr>
            </w:pPr>
          </w:p>
          <w:p w14:paraId="46F9111B" w14:textId="77777777" w:rsidR="007D29FE" w:rsidRDefault="007D29FE" w:rsidP="00700CB1">
            <w:pPr>
              <w:tabs>
                <w:tab w:val="left" w:pos="375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ECF200B" w14:textId="77777777" w:rsidR="00700CB1" w:rsidRDefault="00700CB1" w:rsidP="00700CB1">
      <w:pPr>
        <w:tabs>
          <w:tab w:val="left" w:pos="3750"/>
        </w:tabs>
        <w:jc w:val="center"/>
        <w:rPr>
          <w:b/>
          <w:sz w:val="24"/>
          <w:szCs w:val="24"/>
        </w:rPr>
      </w:pPr>
    </w:p>
    <w:p w14:paraId="2B0D1798" w14:textId="77777777" w:rsidR="009B57DE" w:rsidRPr="00700CB1" w:rsidRDefault="009B57DE" w:rsidP="00700CB1">
      <w:pPr>
        <w:tabs>
          <w:tab w:val="left" w:pos="3750"/>
        </w:tabs>
        <w:jc w:val="center"/>
        <w:rPr>
          <w:b/>
          <w:sz w:val="24"/>
          <w:szCs w:val="24"/>
        </w:rPr>
      </w:pPr>
    </w:p>
    <w:tbl>
      <w:tblPr>
        <w:tblStyle w:val="TableGrid"/>
        <w:tblW w:w="10632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1556"/>
        <w:gridCol w:w="6794"/>
      </w:tblGrid>
      <w:tr w:rsidR="00700CB1" w:rsidRPr="003B18A2" w14:paraId="48E5947A" w14:textId="77777777" w:rsidTr="00BF2B6F"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04EF4A4" w14:textId="77777777" w:rsidR="00700CB1" w:rsidRPr="003B18A2" w:rsidRDefault="00700CB1" w:rsidP="00BF2B6F">
            <w:pPr>
              <w:tabs>
                <w:tab w:val="left" w:pos="3645"/>
              </w:tabs>
              <w:rPr>
                <w:rFonts w:cs="Arial"/>
              </w:rPr>
            </w:pPr>
            <w:r>
              <w:rPr>
                <w:rFonts w:cs="Arial"/>
              </w:rPr>
              <w:t>Document Revision History</w:t>
            </w:r>
          </w:p>
          <w:p w14:paraId="600C09EC" w14:textId="77777777" w:rsidR="00700CB1" w:rsidRPr="003B18A2" w:rsidRDefault="00700CB1" w:rsidP="00BF2B6F">
            <w:pPr>
              <w:tabs>
                <w:tab w:val="left" w:pos="3645"/>
              </w:tabs>
              <w:rPr>
                <w:rFonts w:cs="Arial"/>
              </w:rPr>
            </w:pPr>
          </w:p>
        </w:tc>
      </w:tr>
      <w:tr w:rsidR="00700CB1" w:rsidRPr="003B18A2" w14:paraId="5F1A866B" w14:textId="77777777" w:rsidTr="00323510"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A7DDBD2" w14:textId="77777777" w:rsidR="00700CB1" w:rsidRPr="003B18A2" w:rsidRDefault="00700CB1" w:rsidP="00BF2B6F">
            <w:pPr>
              <w:tabs>
                <w:tab w:val="left" w:pos="3645"/>
              </w:tabs>
              <w:rPr>
                <w:rFonts w:cs="Arial"/>
              </w:rPr>
            </w:pPr>
            <w:r w:rsidRPr="003B18A2">
              <w:rPr>
                <w:rFonts w:cs="Arial"/>
              </w:rPr>
              <w:t>Version No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966D66A" w14:textId="77777777" w:rsidR="00700CB1" w:rsidRPr="003B18A2" w:rsidRDefault="00700CB1" w:rsidP="00BF2B6F">
            <w:pPr>
              <w:tabs>
                <w:tab w:val="left" w:pos="3645"/>
              </w:tabs>
              <w:rPr>
                <w:rFonts w:cs="Arial"/>
              </w:rPr>
            </w:pPr>
            <w:r w:rsidRPr="003B18A2">
              <w:rPr>
                <w:rFonts w:cs="Arial"/>
              </w:rPr>
              <w:t>Date</w:t>
            </w:r>
          </w:p>
        </w:tc>
        <w:tc>
          <w:tcPr>
            <w:tcW w:w="6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93C7328" w14:textId="77777777" w:rsidR="00700CB1" w:rsidRPr="003B18A2" w:rsidRDefault="00700CB1" w:rsidP="00BF2B6F">
            <w:pPr>
              <w:tabs>
                <w:tab w:val="left" w:pos="3645"/>
              </w:tabs>
              <w:rPr>
                <w:rFonts w:cs="Arial"/>
              </w:rPr>
            </w:pPr>
            <w:r w:rsidRPr="003B18A2">
              <w:rPr>
                <w:rFonts w:cs="Arial"/>
              </w:rPr>
              <w:t>Summary of Revisions</w:t>
            </w:r>
          </w:p>
        </w:tc>
      </w:tr>
      <w:tr w:rsidR="00700CB1" w:rsidRPr="003B18A2" w14:paraId="5F577E74" w14:textId="77777777" w:rsidTr="00323510"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39C40" w14:textId="77777777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3B18A2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E13DF" w14:textId="77777777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3D3CF0" w14:textId="77777777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3B18A2">
              <w:rPr>
                <w:rFonts w:ascii="Arial" w:hAnsi="Arial" w:cs="Arial"/>
                <w:sz w:val="20"/>
                <w:szCs w:val="20"/>
              </w:rPr>
              <w:t>Initial creation</w:t>
            </w:r>
          </w:p>
        </w:tc>
      </w:tr>
      <w:tr w:rsidR="00700CB1" w:rsidRPr="003B18A2" w14:paraId="3183105F" w14:textId="77777777" w:rsidTr="00323510"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9B1BFC" w14:textId="6BF6EB64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8D55FB" w14:textId="13EF07A9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286A4F" w14:textId="43749EA5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B1" w:rsidRPr="003B18A2" w14:paraId="0D86771A" w14:textId="77777777" w:rsidTr="00323510"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7E4C8" w14:textId="77777777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B07F16" w14:textId="77777777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082BD6" w14:textId="77777777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B1" w:rsidRPr="003B18A2" w14:paraId="26B58947" w14:textId="77777777" w:rsidTr="00323510"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E96C" w14:textId="77777777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ED14B" w14:textId="77777777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FE3DE" w14:textId="77777777" w:rsidR="00700CB1" w:rsidRPr="003B18A2" w:rsidRDefault="00700CB1" w:rsidP="00BF2B6F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60232A" w14:textId="77777777" w:rsidR="00700CB1" w:rsidRPr="003B18A2" w:rsidRDefault="00700CB1" w:rsidP="00700CB1">
      <w:pPr>
        <w:tabs>
          <w:tab w:val="left" w:pos="36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31C8D8" w14:textId="77777777" w:rsidR="009B57DE" w:rsidRDefault="009B57DE" w:rsidP="009B57DE">
      <w:pPr>
        <w:tabs>
          <w:tab w:val="left" w:pos="3585"/>
        </w:tabs>
        <w:ind w:right="-113"/>
      </w:pPr>
    </w:p>
    <w:p w14:paraId="6CF2BDFD" w14:textId="77777777" w:rsidR="00323510" w:rsidRDefault="00323510" w:rsidP="009B57DE">
      <w:pPr>
        <w:tabs>
          <w:tab w:val="left" w:pos="3585"/>
        </w:tabs>
        <w:ind w:right="-113"/>
      </w:pPr>
    </w:p>
    <w:p w14:paraId="376F839A" w14:textId="77777777" w:rsidR="00323510" w:rsidRPr="004362A9" w:rsidRDefault="004362A9" w:rsidP="004362A9">
      <w:pPr>
        <w:tabs>
          <w:tab w:val="left" w:pos="3585"/>
        </w:tabs>
        <w:ind w:left="-680" w:right="-113"/>
        <w:rPr>
          <w:b/>
          <w:color w:val="FF0000"/>
        </w:rPr>
      </w:pPr>
      <w:r w:rsidRPr="004362A9">
        <w:rPr>
          <w:b/>
          <w:color w:val="FF0000"/>
        </w:rPr>
        <w:t>All text in red is for guidance and should be removed from the final version.</w:t>
      </w:r>
    </w:p>
    <w:p w14:paraId="4C188BFA" w14:textId="5AAB08F7" w:rsidR="004362A9" w:rsidRPr="004362A9" w:rsidRDefault="004362A9" w:rsidP="004362A9">
      <w:pPr>
        <w:tabs>
          <w:tab w:val="left" w:pos="3585"/>
        </w:tabs>
        <w:ind w:left="-680" w:right="-113"/>
        <w:rPr>
          <w:b/>
          <w:color w:val="FF0000"/>
        </w:rPr>
      </w:pPr>
      <w:r w:rsidRPr="004362A9">
        <w:rPr>
          <w:b/>
          <w:color w:val="FF0000"/>
        </w:rPr>
        <w:t>Refer to ECTU Central Office WPD ECTU_</w:t>
      </w:r>
      <w:r w:rsidR="00F058EC">
        <w:rPr>
          <w:b/>
          <w:color w:val="FF0000"/>
        </w:rPr>
        <w:t>ST</w:t>
      </w:r>
      <w:r w:rsidRPr="004362A9">
        <w:rPr>
          <w:b/>
          <w:color w:val="FF0000"/>
        </w:rPr>
        <w:t xml:space="preserve">_W6 Randomisation System Description and </w:t>
      </w:r>
      <w:r w:rsidR="00F058EC">
        <w:rPr>
          <w:b/>
          <w:color w:val="FF0000"/>
        </w:rPr>
        <w:t>Confirmation</w:t>
      </w:r>
      <w:r w:rsidR="00F058EC" w:rsidRPr="004362A9">
        <w:rPr>
          <w:b/>
          <w:color w:val="FF0000"/>
        </w:rPr>
        <w:t xml:space="preserve"> </w:t>
      </w:r>
      <w:r w:rsidRPr="004362A9">
        <w:rPr>
          <w:b/>
          <w:color w:val="FF0000"/>
        </w:rPr>
        <w:t>for completion guidance.</w:t>
      </w:r>
    </w:p>
    <w:p w14:paraId="64BED846" w14:textId="77777777" w:rsidR="00323510" w:rsidRDefault="00323510" w:rsidP="009B57DE">
      <w:pPr>
        <w:tabs>
          <w:tab w:val="left" w:pos="3585"/>
        </w:tabs>
        <w:ind w:right="-113"/>
      </w:pPr>
    </w:p>
    <w:p w14:paraId="087BE933" w14:textId="77777777" w:rsidR="00323510" w:rsidRDefault="00323510" w:rsidP="00FD3EEE">
      <w:pPr>
        <w:tabs>
          <w:tab w:val="left" w:pos="3585"/>
        </w:tabs>
        <w:ind w:right="-113"/>
        <w:jc w:val="center"/>
      </w:pPr>
    </w:p>
    <w:p w14:paraId="14ADEEFF" w14:textId="77777777" w:rsidR="00323510" w:rsidRDefault="00323510" w:rsidP="009B57DE">
      <w:pPr>
        <w:tabs>
          <w:tab w:val="left" w:pos="3585"/>
        </w:tabs>
        <w:ind w:right="-113"/>
      </w:pPr>
    </w:p>
    <w:p w14:paraId="6FB65937" w14:textId="77777777" w:rsidR="00323510" w:rsidRDefault="00323510" w:rsidP="009B57DE">
      <w:pPr>
        <w:tabs>
          <w:tab w:val="left" w:pos="3585"/>
        </w:tabs>
        <w:ind w:right="-113"/>
      </w:pPr>
    </w:p>
    <w:p w14:paraId="4189961B" w14:textId="77777777" w:rsidR="009B57DE" w:rsidRPr="009B57DE" w:rsidRDefault="009B57DE" w:rsidP="009B57DE">
      <w:pPr>
        <w:tabs>
          <w:tab w:val="left" w:pos="3585"/>
        </w:tabs>
        <w:ind w:left="-680" w:right="-113"/>
        <w:rPr>
          <w:b/>
        </w:rPr>
      </w:pPr>
      <w:r w:rsidRPr="009B57DE">
        <w:rPr>
          <w:b/>
        </w:rPr>
        <w:lastRenderedPageBreak/>
        <w:t>Part 1</w:t>
      </w:r>
    </w:p>
    <w:p w14:paraId="56505EDA" w14:textId="77777777" w:rsidR="009B57DE" w:rsidRDefault="009B57DE" w:rsidP="009B57DE">
      <w:pPr>
        <w:tabs>
          <w:tab w:val="left" w:pos="3585"/>
        </w:tabs>
        <w:ind w:left="-680" w:right="-113"/>
        <w:rPr>
          <w:b/>
        </w:rPr>
      </w:pPr>
      <w:r w:rsidRPr="009B57DE">
        <w:rPr>
          <w:b/>
        </w:rPr>
        <w:t>Randomisation System Description</w:t>
      </w:r>
    </w:p>
    <w:p w14:paraId="6453B140" w14:textId="77777777" w:rsidR="009B57DE" w:rsidRPr="009B57DE" w:rsidRDefault="009B57DE" w:rsidP="009B57DE">
      <w:pPr>
        <w:tabs>
          <w:tab w:val="left" w:pos="3585"/>
        </w:tabs>
        <w:ind w:left="-680" w:right="-113"/>
        <w:rPr>
          <w:b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534"/>
        <w:gridCol w:w="7098"/>
      </w:tblGrid>
      <w:tr w:rsidR="009B57DE" w14:paraId="625D58F1" w14:textId="77777777" w:rsidTr="009B57DE">
        <w:tc>
          <w:tcPr>
            <w:tcW w:w="3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9C3DF34" w14:textId="77777777" w:rsidR="009B57DE" w:rsidRDefault="007D29FE" w:rsidP="001574B8">
            <w:pPr>
              <w:tabs>
                <w:tab w:val="left" w:pos="3585"/>
              </w:tabs>
            </w:pPr>
            <w:r>
              <w:t>Treatments</w:t>
            </w:r>
          </w:p>
          <w:p w14:paraId="6A56D0DD" w14:textId="77777777" w:rsidR="009B57DE" w:rsidRDefault="009B57DE" w:rsidP="001574B8">
            <w:pPr>
              <w:tabs>
                <w:tab w:val="left" w:pos="3585"/>
              </w:tabs>
            </w:pPr>
          </w:p>
        </w:tc>
        <w:tc>
          <w:tcPr>
            <w:tcW w:w="70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979B9C" w14:textId="77777777" w:rsidR="009B57DE" w:rsidRDefault="009B57DE" w:rsidP="001574B8">
            <w:pPr>
              <w:tabs>
                <w:tab w:val="left" w:pos="3585"/>
              </w:tabs>
            </w:pPr>
          </w:p>
          <w:p w14:paraId="163963AD" w14:textId="77777777" w:rsidR="004362A9" w:rsidRDefault="004362A9" w:rsidP="001574B8">
            <w:pPr>
              <w:tabs>
                <w:tab w:val="left" w:pos="3585"/>
              </w:tabs>
            </w:pPr>
          </w:p>
          <w:p w14:paraId="32B19993" w14:textId="77777777" w:rsidR="004362A9" w:rsidRDefault="004362A9" w:rsidP="001574B8">
            <w:pPr>
              <w:tabs>
                <w:tab w:val="left" w:pos="3585"/>
              </w:tabs>
            </w:pPr>
          </w:p>
        </w:tc>
      </w:tr>
      <w:tr w:rsidR="009B57DE" w14:paraId="108A77E9" w14:textId="77777777" w:rsidTr="009B57DE">
        <w:tc>
          <w:tcPr>
            <w:tcW w:w="3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22A0CC3" w14:textId="44F22DA2" w:rsidR="009B57DE" w:rsidRDefault="009B57DE" w:rsidP="001574B8">
            <w:pPr>
              <w:tabs>
                <w:tab w:val="left" w:pos="3585"/>
              </w:tabs>
            </w:pPr>
            <w:r>
              <w:t xml:space="preserve">Randomisation </w:t>
            </w:r>
            <w:r w:rsidR="00B90041">
              <w:t>Method</w:t>
            </w:r>
          </w:p>
          <w:p w14:paraId="12386E4F" w14:textId="77777777" w:rsidR="009B57DE" w:rsidRDefault="009B57DE" w:rsidP="001574B8">
            <w:pPr>
              <w:tabs>
                <w:tab w:val="left" w:pos="3585"/>
              </w:tabs>
            </w:pPr>
          </w:p>
        </w:tc>
        <w:tc>
          <w:tcPr>
            <w:tcW w:w="7098" w:type="dxa"/>
            <w:tcBorders>
              <w:left w:val="single" w:sz="12" w:space="0" w:color="auto"/>
              <w:right w:val="single" w:sz="12" w:space="0" w:color="auto"/>
            </w:tcBorders>
          </w:tcPr>
          <w:p w14:paraId="19EC7B88" w14:textId="77777777" w:rsidR="009B57DE" w:rsidRDefault="009B57DE" w:rsidP="001574B8">
            <w:pPr>
              <w:tabs>
                <w:tab w:val="left" w:pos="3585"/>
              </w:tabs>
            </w:pPr>
          </w:p>
          <w:p w14:paraId="204BD80A" w14:textId="77777777" w:rsidR="004362A9" w:rsidRDefault="004362A9" w:rsidP="001574B8">
            <w:pPr>
              <w:tabs>
                <w:tab w:val="left" w:pos="3585"/>
              </w:tabs>
            </w:pPr>
          </w:p>
          <w:p w14:paraId="18ABC3FD" w14:textId="77777777" w:rsidR="004362A9" w:rsidRDefault="004362A9" w:rsidP="001574B8">
            <w:pPr>
              <w:tabs>
                <w:tab w:val="left" w:pos="3585"/>
              </w:tabs>
            </w:pPr>
          </w:p>
        </w:tc>
      </w:tr>
      <w:tr w:rsidR="009B57DE" w14:paraId="3C2728AD" w14:textId="77777777" w:rsidTr="009B57DE">
        <w:tc>
          <w:tcPr>
            <w:tcW w:w="3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B26E58F" w14:textId="77777777" w:rsidR="009B57DE" w:rsidRDefault="009B57DE" w:rsidP="001574B8">
            <w:pPr>
              <w:tabs>
                <w:tab w:val="left" w:pos="3585"/>
              </w:tabs>
            </w:pPr>
            <w:r>
              <w:t>Stratification</w:t>
            </w:r>
          </w:p>
          <w:p w14:paraId="0E417678" w14:textId="77777777" w:rsidR="009B57DE" w:rsidRDefault="009B57DE" w:rsidP="001574B8">
            <w:pPr>
              <w:tabs>
                <w:tab w:val="left" w:pos="3585"/>
              </w:tabs>
            </w:pPr>
          </w:p>
        </w:tc>
        <w:tc>
          <w:tcPr>
            <w:tcW w:w="7098" w:type="dxa"/>
            <w:tcBorders>
              <w:left w:val="single" w:sz="12" w:space="0" w:color="auto"/>
              <w:right w:val="single" w:sz="12" w:space="0" w:color="auto"/>
            </w:tcBorders>
          </w:tcPr>
          <w:p w14:paraId="006A9311" w14:textId="77777777" w:rsidR="009B57DE" w:rsidRDefault="004362A9" w:rsidP="001574B8">
            <w:pPr>
              <w:tabs>
                <w:tab w:val="left" w:pos="3585"/>
              </w:tabs>
              <w:rPr>
                <w:color w:val="FF0000"/>
              </w:rPr>
            </w:pPr>
            <w:r>
              <w:rPr>
                <w:color w:val="FF0000"/>
              </w:rPr>
              <w:t>If not applicable state ‘None’</w:t>
            </w:r>
          </w:p>
          <w:p w14:paraId="1398B2DE" w14:textId="77777777" w:rsidR="004362A9" w:rsidRDefault="004362A9" w:rsidP="001574B8">
            <w:pPr>
              <w:tabs>
                <w:tab w:val="left" w:pos="3585"/>
              </w:tabs>
              <w:rPr>
                <w:color w:val="FF0000"/>
              </w:rPr>
            </w:pPr>
          </w:p>
          <w:p w14:paraId="6412B142" w14:textId="77777777" w:rsidR="004362A9" w:rsidRPr="00F57923" w:rsidRDefault="004362A9" w:rsidP="001574B8">
            <w:pPr>
              <w:tabs>
                <w:tab w:val="left" w:pos="3585"/>
              </w:tabs>
              <w:rPr>
                <w:color w:val="FF0000"/>
              </w:rPr>
            </w:pPr>
          </w:p>
        </w:tc>
      </w:tr>
      <w:tr w:rsidR="009B57DE" w14:paraId="629BE2C0" w14:textId="77777777" w:rsidTr="009B57DE">
        <w:tc>
          <w:tcPr>
            <w:tcW w:w="3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5504206" w14:textId="77777777" w:rsidR="009B57DE" w:rsidRDefault="009B57DE" w:rsidP="001574B8">
            <w:pPr>
              <w:tabs>
                <w:tab w:val="left" w:pos="3585"/>
              </w:tabs>
            </w:pPr>
            <w:r>
              <w:t>Minimisation</w:t>
            </w:r>
          </w:p>
          <w:p w14:paraId="3301BD77" w14:textId="77777777" w:rsidR="009B57DE" w:rsidRDefault="009B57DE" w:rsidP="001574B8">
            <w:pPr>
              <w:tabs>
                <w:tab w:val="left" w:pos="3585"/>
              </w:tabs>
            </w:pPr>
          </w:p>
        </w:tc>
        <w:tc>
          <w:tcPr>
            <w:tcW w:w="7098" w:type="dxa"/>
            <w:tcBorders>
              <w:left w:val="single" w:sz="12" w:space="0" w:color="auto"/>
              <w:right w:val="single" w:sz="12" w:space="0" w:color="auto"/>
            </w:tcBorders>
          </w:tcPr>
          <w:p w14:paraId="64CE5D8A" w14:textId="77777777" w:rsidR="009B57DE" w:rsidRDefault="009B57DE" w:rsidP="001574B8">
            <w:pPr>
              <w:tabs>
                <w:tab w:val="left" w:pos="3585"/>
              </w:tabs>
              <w:rPr>
                <w:color w:val="FF0000"/>
              </w:rPr>
            </w:pPr>
            <w:r w:rsidRPr="00F57923">
              <w:rPr>
                <w:color w:val="FF0000"/>
              </w:rPr>
              <w:t>If not applicable state ‘None’</w:t>
            </w:r>
          </w:p>
          <w:p w14:paraId="5BE752C5" w14:textId="77777777" w:rsidR="004362A9" w:rsidRDefault="004362A9" w:rsidP="001574B8">
            <w:pPr>
              <w:tabs>
                <w:tab w:val="left" w:pos="3585"/>
              </w:tabs>
              <w:rPr>
                <w:color w:val="FF0000"/>
              </w:rPr>
            </w:pPr>
          </w:p>
          <w:p w14:paraId="545F2F06" w14:textId="77777777" w:rsidR="004362A9" w:rsidRPr="00F57923" w:rsidRDefault="004362A9" w:rsidP="001574B8">
            <w:pPr>
              <w:tabs>
                <w:tab w:val="left" w:pos="3585"/>
              </w:tabs>
              <w:rPr>
                <w:color w:val="FF0000"/>
              </w:rPr>
            </w:pPr>
          </w:p>
        </w:tc>
      </w:tr>
      <w:tr w:rsidR="009B57DE" w14:paraId="7D1D542B" w14:textId="77777777" w:rsidTr="009B57DE">
        <w:tc>
          <w:tcPr>
            <w:tcW w:w="3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156DD55" w14:textId="77777777" w:rsidR="009B57DE" w:rsidRDefault="009B57DE" w:rsidP="001574B8">
            <w:pPr>
              <w:tabs>
                <w:tab w:val="left" w:pos="3585"/>
              </w:tabs>
            </w:pPr>
            <w:r>
              <w:t>Random Element</w:t>
            </w:r>
          </w:p>
          <w:p w14:paraId="4C75C9D7" w14:textId="77777777" w:rsidR="009B57DE" w:rsidRDefault="009B57DE" w:rsidP="001574B8">
            <w:pPr>
              <w:tabs>
                <w:tab w:val="left" w:pos="3585"/>
              </w:tabs>
            </w:pPr>
          </w:p>
        </w:tc>
        <w:tc>
          <w:tcPr>
            <w:tcW w:w="7098" w:type="dxa"/>
            <w:tcBorders>
              <w:left w:val="single" w:sz="12" w:space="0" w:color="auto"/>
              <w:right w:val="single" w:sz="12" w:space="0" w:color="auto"/>
            </w:tcBorders>
          </w:tcPr>
          <w:p w14:paraId="5DCD0D47" w14:textId="77777777" w:rsidR="009B57DE" w:rsidRDefault="009B57DE" w:rsidP="001574B8">
            <w:pPr>
              <w:tabs>
                <w:tab w:val="left" w:pos="3585"/>
              </w:tabs>
            </w:pPr>
          </w:p>
          <w:p w14:paraId="1E834445" w14:textId="77777777" w:rsidR="004362A9" w:rsidRDefault="004362A9" w:rsidP="001574B8">
            <w:pPr>
              <w:tabs>
                <w:tab w:val="left" w:pos="3585"/>
              </w:tabs>
            </w:pPr>
          </w:p>
          <w:p w14:paraId="2CDEDEFD" w14:textId="77777777" w:rsidR="004362A9" w:rsidRDefault="004362A9" w:rsidP="001574B8">
            <w:pPr>
              <w:tabs>
                <w:tab w:val="left" w:pos="3585"/>
              </w:tabs>
            </w:pPr>
          </w:p>
        </w:tc>
      </w:tr>
      <w:tr w:rsidR="009B57DE" w14:paraId="7F4D371A" w14:textId="77777777" w:rsidTr="009B57DE">
        <w:tc>
          <w:tcPr>
            <w:tcW w:w="3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932E1AA" w14:textId="77777777" w:rsidR="009B57DE" w:rsidRDefault="007D29FE" w:rsidP="007D29FE">
            <w:pPr>
              <w:tabs>
                <w:tab w:val="left" w:pos="3585"/>
              </w:tabs>
            </w:pPr>
            <w:r>
              <w:t xml:space="preserve">Notifications </w:t>
            </w:r>
          </w:p>
        </w:tc>
        <w:tc>
          <w:tcPr>
            <w:tcW w:w="7098" w:type="dxa"/>
            <w:tcBorders>
              <w:left w:val="single" w:sz="12" w:space="0" w:color="auto"/>
              <w:right w:val="single" w:sz="12" w:space="0" w:color="auto"/>
            </w:tcBorders>
          </w:tcPr>
          <w:p w14:paraId="60083443" w14:textId="77777777" w:rsidR="009B57DE" w:rsidRDefault="009B57DE" w:rsidP="004362A9">
            <w:pPr>
              <w:jc w:val="both"/>
            </w:pPr>
          </w:p>
          <w:p w14:paraId="35C9D1B2" w14:textId="77777777" w:rsidR="004362A9" w:rsidRDefault="004362A9" w:rsidP="004362A9">
            <w:pPr>
              <w:jc w:val="both"/>
            </w:pPr>
          </w:p>
          <w:p w14:paraId="1A7E6DF6" w14:textId="77777777" w:rsidR="004362A9" w:rsidRDefault="004362A9" w:rsidP="004362A9">
            <w:pPr>
              <w:jc w:val="both"/>
            </w:pPr>
          </w:p>
        </w:tc>
      </w:tr>
      <w:tr w:rsidR="009B57DE" w14:paraId="3D5CA45C" w14:textId="77777777" w:rsidTr="009B57DE">
        <w:tc>
          <w:tcPr>
            <w:tcW w:w="3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047DE40" w14:textId="67A6319B" w:rsidR="009B57DE" w:rsidRDefault="009B57DE" w:rsidP="001574B8">
            <w:pPr>
              <w:tabs>
                <w:tab w:val="left" w:pos="3585"/>
              </w:tabs>
            </w:pPr>
            <w:r>
              <w:t xml:space="preserve">Accessibility and storage of </w:t>
            </w:r>
            <w:r w:rsidR="00373EAC">
              <w:t xml:space="preserve">randomisation </w:t>
            </w:r>
            <w:r w:rsidR="007D29FE">
              <w:t xml:space="preserve">lists </w:t>
            </w:r>
          </w:p>
          <w:p w14:paraId="70261630" w14:textId="77777777" w:rsidR="009B57DE" w:rsidRDefault="009B57DE" w:rsidP="001574B8">
            <w:pPr>
              <w:tabs>
                <w:tab w:val="left" w:pos="3585"/>
              </w:tabs>
            </w:pPr>
          </w:p>
        </w:tc>
        <w:tc>
          <w:tcPr>
            <w:tcW w:w="7098" w:type="dxa"/>
            <w:tcBorders>
              <w:left w:val="single" w:sz="12" w:space="0" w:color="auto"/>
              <w:right w:val="single" w:sz="12" w:space="0" w:color="auto"/>
            </w:tcBorders>
          </w:tcPr>
          <w:p w14:paraId="002E2095" w14:textId="77777777" w:rsidR="009B57DE" w:rsidRDefault="009B57DE" w:rsidP="004362A9">
            <w:pPr>
              <w:jc w:val="both"/>
            </w:pPr>
          </w:p>
          <w:p w14:paraId="04A4B266" w14:textId="77777777" w:rsidR="004362A9" w:rsidRDefault="004362A9" w:rsidP="004362A9">
            <w:pPr>
              <w:jc w:val="both"/>
            </w:pPr>
          </w:p>
        </w:tc>
      </w:tr>
      <w:tr w:rsidR="00D9203C" w14:paraId="54C124EF" w14:textId="77777777" w:rsidTr="009B57DE">
        <w:tc>
          <w:tcPr>
            <w:tcW w:w="3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278D229" w14:textId="434E3EE9" w:rsidR="00D9203C" w:rsidRDefault="00D9203C" w:rsidP="001574B8">
            <w:pPr>
              <w:tabs>
                <w:tab w:val="left" w:pos="3585"/>
              </w:tabs>
            </w:pPr>
            <w:r>
              <w:t>Procedure for emergency randomisation (for time critical randomisation)</w:t>
            </w:r>
          </w:p>
        </w:tc>
        <w:tc>
          <w:tcPr>
            <w:tcW w:w="7098" w:type="dxa"/>
            <w:tcBorders>
              <w:left w:val="single" w:sz="12" w:space="0" w:color="auto"/>
              <w:right w:val="single" w:sz="12" w:space="0" w:color="auto"/>
            </w:tcBorders>
          </w:tcPr>
          <w:p w14:paraId="7563B55E" w14:textId="77777777" w:rsidR="00D9203C" w:rsidRDefault="00D9203C" w:rsidP="00D9203C">
            <w:pPr>
              <w:jc w:val="both"/>
              <w:rPr>
                <w:color w:val="FF0000"/>
              </w:rPr>
            </w:pPr>
            <w:r w:rsidRPr="004362A9">
              <w:rPr>
                <w:color w:val="FF0000"/>
              </w:rPr>
              <w:t>If not applicable state ‘None’</w:t>
            </w:r>
          </w:p>
          <w:p w14:paraId="30234956" w14:textId="77777777" w:rsidR="00D9203C" w:rsidRDefault="00D9203C" w:rsidP="004362A9">
            <w:pPr>
              <w:jc w:val="both"/>
            </w:pPr>
          </w:p>
        </w:tc>
      </w:tr>
      <w:tr w:rsidR="009B57DE" w14:paraId="068166C4" w14:textId="77777777" w:rsidTr="009B57DE">
        <w:tc>
          <w:tcPr>
            <w:tcW w:w="3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61A3334" w14:textId="77777777" w:rsidR="009B57DE" w:rsidRDefault="009B57DE" w:rsidP="001574B8">
            <w:pPr>
              <w:tabs>
                <w:tab w:val="left" w:pos="3585"/>
              </w:tabs>
            </w:pPr>
            <w:r>
              <w:t>Other Comments</w:t>
            </w:r>
          </w:p>
          <w:p w14:paraId="562B140D" w14:textId="77777777" w:rsidR="009B57DE" w:rsidRDefault="009B57DE" w:rsidP="001574B8">
            <w:pPr>
              <w:tabs>
                <w:tab w:val="left" w:pos="3585"/>
              </w:tabs>
            </w:pPr>
          </w:p>
        </w:tc>
        <w:tc>
          <w:tcPr>
            <w:tcW w:w="70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D1F79" w14:textId="77777777" w:rsidR="009B57DE" w:rsidRDefault="004362A9" w:rsidP="004362A9">
            <w:pPr>
              <w:jc w:val="both"/>
              <w:rPr>
                <w:color w:val="FF0000"/>
              </w:rPr>
            </w:pPr>
            <w:r w:rsidRPr="004362A9">
              <w:rPr>
                <w:color w:val="FF0000"/>
              </w:rPr>
              <w:t>If not applicable state ‘None’</w:t>
            </w:r>
          </w:p>
          <w:p w14:paraId="059D3C41" w14:textId="77777777" w:rsidR="002F6E2F" w:rsidRDefault="002F6E2F" w:rsidP="004362A9">
            <w:pPr>
              <w:jc w:val="both"/>
              <w:rPr>
                <w:color w:val="FF0000"/>
              </w:rPr>
            </w:pPr>
          </w:p>
          <w:p w14:paraId="7C1D2E2D" w14:textId="77777777" w:rsidR="002F6E2F" w:rsidRDefault="002F6E2F" w:rsidP="004362A9">
            <w:pPr>
              <w:jc w:val="both"/>
            </w:pPr>
          </w:p>
        </w:tc>
      </w:tr>
    </w:tbl>
    <w:p w14:paraId="2D502EC4" w14:textId="77777777" w:rsidR="009B57DE" w:rsidRDefault="009B57DE" w:rsidP="001574B8">
      <w:pPr>
        <w:tabs>
          <w:tab w:val="left" w:pos="3585"/>
        </w:tabs>
      </w:pPr>
    </w:p>
    <w:p w14:paraId="781EEC91" w14:textId="77777777" w:rsidR="00700CB1" w:rsidRDefault="00700CB1" w:rsidP="001574B8">
      <w:pPr>
        <w:tabs>
          <w:tab w:val="left" w:pos="3585"/>
        </w:tabs>
      </w:pPr>
    </w:p>
    <w:p w14:paraId="55666EEF" w14:textId="77777777" w:rsidR="00700CB1" w:rsidRDefault="00700CB1" w:rsidP="001574B8">
      <w:pPr>
        <w:tabs>
          <w:tab w:val="left" w:pos="3585"/>
        </w:tabs>
      </w:pPr>
    </w:p>
    <w:p w14:paraId="55BAB531" w14:textId="77777777" w:rsidR="00700CB1" w:rsidRDefault="00700CB1" w:rsidP="001574B8">
      <w:pPr>
        <w:tabs>
          <w:tab w:val="left" w:pos="3585"/>
        </w:tabs>
      </w:pPr>
    </w:p>
    <w:p w14:paraId="76C607FE" w14:textId="77777777" w:rsidR="00700CB1" w:rsidRDefault="00700CB1" w:rsidP="001574B8">
      <w:pPr>
        <w:tabs>
          <w:tab w:val="left" w:pos="3585"/>
        </w:tabs>
      </w:pPr>
    </w:p>
    <w:p w14:paraId="262D8A65" w14:textId="77777777" w:rsidR="00700CB1" w:rsidRDefault="00700CB1" w:rsidP="001574B8">
      <w:pPr>
        <w:tabs>
          <w:tab w:val="left" w:pos="3585"/>
        </w:tabs>
      </w:pPr>
    </w:p>
    <w:p w14:paraId="3C23068E" w14:textId="77777777" w:rsidR="00700CB1" w:rsidRDefault="00700CB1" w:rsidP="001574B8">
      <w:pPr>
        <w:tabs>
          <w:tab w:val="left" w:pos="3585"/>
        </w:tabs>
      </w:pPr>
    </w:p>
    <w:p w14:paraId="26BF4277" w14:textId="77777777" w:rsidR="00700CB1" w:rsidRDefault="00700CB1" w:rsidP="001574B8">
      <w:pPr>
        <w:tabs>
          <w:tab w:val="left" w:pos="3585"/>
        </w:tabs>
      </w:pPr>
    </w:p>
    <w:p w14:paraId="126590A5" w14:textId="77777777" w:rsidR="00F57923" w:rsidRDefault="00F57923" w:rsidP="001574B8">
      <w:pPr>
        <w:tabs>
          <w:tab w:val="left" w:pos="3585"/>
        </w:tabs>
      </w:pPr>
    </w:p>
    <w:p w14:paraId="663BBDA6" w14:textId="77777777" w:rsidR="00F57923" w:rsidRDefault="00F57923" w:rsidP="001574B8">
      <w:pPr>
        <w:tabs>
          <w:tab w:val="left" w:pos="3585"/>
        </w:tabs>
      </w:pPr>
    </w:p>
    <w:p w14:paraId="1CE776DA" w14:textId="77777777" w:rsidR="00F57923" w:rsidRPr="00F57923" w:rsidRDefault="00F57923" w:rsidP="00F57923">
      <w:pPr>
        <w:tabs>
          <w:tab w:val="left" w:pos="3585"/>
        </w:tabs>
        <w:ind w:left="-680"/>
        <w:rPr>
          <w:b/>
        </w:rPr>
      </w:pPr>
      <w:r w:rsidRPr="00F57923">
        <w:rPr>
          <w:b/>
        </w:rPr>
        <w:t>Part 2</w:t>
      </w:r>
    </w:p>
    <w:p w14:paraId="76C75219" w14:textId="3C6D6795" w:rsidR="00F57923" w:rsidRPr="00F57923" w:rsidRDefault="00F57923" w:rsidP="00F57923">
      <w:pPr>
        <w:tabs>
          <w:tab w:val="left" w:pos="3585"/>
        </w:tabs>
        <w:ind w:left="-680"/>
        <w:rPr>
          <w:b/>
        </w:rPr>
      </w:pPr>
      <w:r w:rsidRPr="00F57923">
        <w:rPr>
          <w:b/>
        </w:rPr>
        <w:t xml:space="preserve">Randomisation System </w:t>
      </w:r>
      <w:r w:rsidR="00550AA6">
        <w:rPr>
          <w:b/>
        </w:rPr>
        <w:t>Confirmation</w:t>
      </w:r>
    </w:p>
    <w:tbl>
      <w:tblPr>
        <w:tblStyle w:val="TableGrid"/>
        <w:tblW w:w="10598" w:type="dxa"/>
        <w:tblInd w:w="-680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F57923" w14:paraId="4090D984" w14:textId="77777777" w:rsidTr="006D1C20"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596A6A8" w14:textId="026F4FFC" w:rsidR="00F57923" w:rsidRDefault="00F57923" w:rsidP="00550AA6">
            <w:pPr>
              <w:tabs>
                <w:tab w:val="left" w:pos="3585"/>
              </w:tabs>
            </w:pPr>
            <w:r>
              <w:t>Date</w:t>
            </w:r>
            <w:r w:rsidR="00A969D5">
              <w:t xml:space="preserve"> Code provided for </w:t>
            </w:r>
            <w:r w:rsidR="00550AA6">
              <w:t>confirmation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84467B" w14:textId="77777777" w:rsidR="00F57923" w:rsidRDefault="00F57923" w:rsidP="00F57923">
            <w:pPr>
              <w:tabs>
                <w:tab w:val="left" w:pos="3585"/>
              </w:tabs>
            </w:pPr>
          </w:p>
        </w:tc>
      </w:tr>
      <w:tr w:rsidR="00F57923" w14:paraId="40CE9EB1" w14:textId="77777777" w:rsidTr="00737DA6"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F5681C" w14:textId="790C7C55" w:rsidR="00F57923" w:rsidRDefault="00F57923" w:rsidP="00550AA6">
            <w:pPr>
              <w:tabs>
                <w:tab w:val="left" w:pos="3585"/>
              </w:tabs>
            </w:pPr>
            <w:r>
              <w:t>Code</w:t>
            </w:r>
            <w:r w:rsidR="00373EAC">
              <w:t xml:space="preserve"> and training randomisation list</w:t>
            </w:r>
            <w:r>
              <w:t xml:space="preserve"> provided for </w:t>
            </w:r>
            <w:r w:rsidR="00550AA6">
              <w:t>confirmation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2" w:space="0" w:color="auto"/>
            </w:tcBorders>
          </w:tcPr>
          <w:p w14:paraId="54A7B4C4" w14:textId="77777777" w:rsidR="00F57923" w:rsidRDefault="00F57923" w:rsidP="00F57923">
            <w:pPr>
              <w:tabs>
                <w:tab w:val="left" w:pos="3585"/>
              </w:tabs>
            </w:pPr>
            <w:r w:rsidRPr="00F57923">
              <w:rPr>
                <w:color w:val="FF0000"/>
              </w:rPr>
              <w:t>Attach code as separate document or provide details of where this can be accessed electronically</w:t>
            </w:r>
          </w:p>
        </w:tc>
      </w:tr>
      <w:tr w:rsidR="00054E0F" w14:paraId="14BD58DA" w14:textId="77777777" w:rsidTr="00F57923"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4C9896" w14:textId="01B58F4F" w:rsidR="00054E0F" w:rsidRDefault="00054E0F" w:rsidP="00550AA6">
            <w:pPr>
              <w:tabs>
                <w:tab w:val="left" w:pos="3585"/>
              </w:tabs>
            </w:pPr>
            <w:r>
              <w:t>Date of checks completed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67181" w14:textId="77777777" w:rsidR="00054E0F" w:rsidRPr="00F57923" w:rsidRDefault="00054E0F" w:rsidP="00F57923">
            <w:pPr>
              <w:tabs>
                <w:tab w:val="left" w:pos="3585"/>
              </w:tabs>
              <w:rPr>
                <w:color w:val="FF0000"/>
              </w:rPr>
            </w:pPr>
          </w:p>
        </w:tc>
      </w:tr>
    </w:tbl>
    <w:p w14:paraId="51AABDD2" w14:textId="77777777" w:rsidR="007D566A" w:rsidRDefault="007D566A" w:rsidP="007D566A">
      <w:pPr>
        <w:tabs>
          <w:tab w:val="left" w:pos="3585"/>
        </w:tabs>
        <w:ind w:left="-680"/>
        <w:rPr>
          <w:b/>
        </w:rPr>
      </w:pPr>
    </w:p>
    <w:tbl>
      <w:tblPr>
        <w:tblStyle w:val="TableGrid"/>
        <w:tblW w:w="10598" w:type="dxa"/>
        <w:tblInd w:w="-680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A969D5" w14:paraId="0E5216C8" w14:textId="77777777" w:rsidTr="006D1C20">
        <w:trPr>
          <w:trHeight w:val="54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A7BB533" w14:textId="7D822F21" w:rsidR="00A969D5" w:rsidRDefault="00665F7D" w:rsidP="00550AA6">
            <w:pPr>
              <w:tabs>
                <w:tab w:val="left" w:pos="3585"/>
              </w:tabs>
            </w:pPr>
            <w:r>
              <w:t>Details of checks made</w:t>
            </w:r>
            <w:r w:rsidR="00550AA6">
              <w:t xml:space="preserve"> 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38DF" w14:textId="77777777" w:rsidR="00A969D5" w:rsidRDefault="00A969D5" w:rsidP="002C198E">
            <w:pPr>
              <w:tabs>
                <w:tab w:val="left" w:pos="3585"/>
              </w:tabs>
            </w:pPr>
          </w:p>
          <w:p w14:paraId="03F7A446" w14:textId="77777777" w:rsidR="00A969D5" w:rsidRDefault="00A969D5" w:rsidP="002C198E">
            <w:pPr>
              <w:tabs>
                <w:tab w:val="left" w:pos="3585"/>
              </w:tabs>
            </w:pPr>
          </w:p>
          <w:p w14:paraId="4E65BC37" w14:textId="77777777" w:rsidR="00A969D5" w:rsidRDefault="00A969D5" w:rsidP="002C198E">
            <w:pPr>
              <w:tabs>
                <w:tab w:val="left" w:pos="3585"/>
              </w:tabs>
            </w:pPr>
          </w:p>
          <w:p w14:paraId="2FF258F5" w14:textId="77777777" w:rsidR="00A969D5" w:rsidRDefault="00A969D5" w:rsidP="002C198E">
            <w:pPr>
              <w:tabs>
                <w:tab w:val="left" w:pos="3585"/>
              </w:tabs>
            </w:pPr>
          </w:p>
          <w:p w14:paraId="7F4B73B6" w14:textId="77777777" w:rsidR="00A969D5" w:rsidRDefault="00A969D5" w:rsidP="002C198E">
            <w:pPr>
              <w:tabs>
                <w:tab w:val="left" w:pos="3585"/>
              </w:tabs>
            </w:pPr>
          </w:p>
          <w:p w14:paraId="0CA2FC9D" w14:textId="77777777" w:rsidR="00A969D5" w:rsidRDefault="00A969D5" w:rsidP="002C198E">
            <w:pPr>
              <w:tabs>
                <w:tab w:val="left" w:pos="3585"/>
              </w:tabs>
            </w:pPr>
          </w:p>
          <w:p w14:paraId="63C1D14C" w14:textId="77777777" w:rsidR="00A969D5" w:rsidRDefault="00A969D5" w:rsidP="002C198E">
            <w:pPr>
              <w:tabs>
                <w:tab w:val="left" w:pos="3585"/>
              </w:tabs>
            </w:pPr>
          </w:p>
          <w:p w14:paraId="76E37024" w14:textId="77777777" w:rsidR="00A969D5" w:rsidRDefault="00A969D5" w:rsidP="002C198E">
            <w:pPr>
              <w:tabs>
                <w:tab w:val="left" w:pos="3585"/>
              </w:tabs>
            </w:pPr>
          </w:p>
        </w:tc>
      </w:tr>
    </w:tbl>
    <w:p w14:paraId="1E5D5605" w14:textId="77777777" w:rsidR="00A969D5" w:rsidRDefault="00A969D5" w:rsidP="00A969D5">
      <w:pPr>
        <w:tabs>
          <w:tab w:val="left" w:pos="3585"/>
        </w:tabs>
        <w:ind w:left="-680"/>
        <w:rPr>
          <w:b/>
        </w:rPr>
      </w:pPr>
    </w:p>
    <w:p w14:paraId="2B70206A" w14:textId="77727E29" w:rsidR="00A969D5" w:rsidRDefault="00A969D5" w:rsidP="00A969D5">
      <w:pPr>
        <w:tabs>
          <w:tab w:val="left" w:pos="3585"/>
        </w:tabs>
        <w:ind w:left="-680"/>
        <w:rPr>
          <w:b/>
        </w:rPr>
      </w:pPr>
      <w:r>
        <w:rPr>
          <w:b/>
        </w:rPr>
        <w:t>Part 3</w:t>
      </w:r>
    </w:p>
    <w:p w14:paraId="079843ED" w14:textId="7E5EEB65" w:rsidR="00A969D5" w:rsidRDefault="00A969D5" w:rsidP="00A969D5">
      <w:pPr>
        <w:tabs>
          <w:tab w:val="left" w:pos="3585"/>
        </w:tabs>
        <w:ind w:left="-680"/>
        <w:rPr>
          <w:b/>
        </w:rPr>
      </w:pPr>
      <w:r>
        <w:rPr>
          <w:b/>
        </w:rPr>
        <w:t>Authorisation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393"/>
        <w:gridCol w:w="7239"/>
      </w:tblGrid>
      <w:tr w:rsidR="00A969D5" w14:paraId="757F088C" w14:textId="77777777" w:rsidTr="002C198E"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BDE2D5C" w14:textId="77777777" w:rsidR="00A969D5" w:rsidRDefault="00A969D5" w:rsidP="002C198E">
            <w:pPr>
              <w:tabs>
                <w:tab w:val="left" w:pos="3585"/>
              </w:tabs>
            </w:pPr>
            <w:r>
              <w:t>IT Authorisation</w:t>
            </w:r>
          </w:p>
        </w:tc>
      </w:tr>
      <w:tr w:rsidR="00A969D5" w14:paraId="45D23B98" w14:textId="77777777" w:rsidTr="002C198E">
        <w:tc>
          <w:tcPr>
            <w:tcW w:w="33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0DEEAB4" w14:textId="7B12C959" w:rsidR="00A969D5" w:rsidRDefault="00A969D5" w:rsidP="002C198E">
            <w:pPr>
              <w:tabs>
                <w:tab w:val="left" w:pos="3585"/>
              </w:tabs>
            </w:pPr>
            <w:r>
              <w:t xml:space="preserve">Name of </w:t>
            </w:r>
            <w:r w:rsidR="00AC02C6">
              <w:rPr>
                <w:rFonts w:ascii="Calibri" w:hAnsi="Calibri" w:cs="Calibri"/>
              </w:rPr>
              <w:t>senior software developer or REDCap developer</w:t>
            </w:r>
            <w:r w:rsidR="00AC02C6" w:rsidDel="00AC02C6">
              <w:t xml:space="preserve"> 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DEA1E8" w14:textId="77777777" w:rsidR="00A969D5" w:rsidRDefault="00A969D5" w:rsidP="002C198E">
            <w:pPr>
              <w:tabs>
                <w:tab w:val="left" w:pos="3585"/>
              </w:tabs>
            </w:pPr>
          </w:p>
          <w:p w14:paraId="31F602B2" w14:textId="77777777" w:rsidR="00A969D5" w:rsidRDefault="00A969D5" w:rsidP="002C198E">
            <w:pPr>
              <w:tabs>
                <w:tab w:val="left" w:pos="3585"/>
              </w:tabs>
            </w:pPr>
          </w:p>
        </w:tc>
      </w:tr>
      <w:tr w:rsidR="00A969D5" w14:paraId="2CFEF7A8" w14:textId="77777777" w:rsidTr="002C198E">
        <w:tc>
          <w:tcPr>
            <w:tcW w:w="33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3C06127" w14:textId="6E83C963" w:rsidR="00A969D5" w:rsidRDefault="00A969D5" w:rsidP="002C198E">
            <w:pPr>
              <w:tabs>
                <w:tab w:val="left" w:pos="3585"/>
              </w:tabs>
            </w:pPr>
            <w:r>
              <w:t xml:space="preserve">Date </w:t>
            </w:r>
            <w:r w:rsidR="00054E0F">
              <w:t>Approved</w:t>
            </w:r>
          </w:p>
          <w:p w14:paraId="465BDBAD" w14:textId="77777777" w:rsidR="00A969D5" w:rsidRDefault="00A969D5" w:rsidP="002C198E">
            <w:pPr>
              <w:tabs>
                <w:tab w:val="left" w:pos="3585"/>
              </w:tabs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4D0752C4" w14:textId="77777777" w:rsidR="00A969D5" w:rsidRDefault="00A969D5" w:rsidP="002C198E">
            <w:pPr>
              <w:tabs>
                <w:tab w:val="left" w:pos="3585"/>
              </w:tabs>
            </w:pPr>
          </w:p>
        </w:tc>
      </w:tr>
      <w:tr w:rsidR="00A969D5" w14:paraId="761F5797" w14:textId="77777777" w:rsidTr="002C198E">
        <w:tc>
          <w:tcPr>
            <w:tcW w:w="33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6FA253" w14:textId="77777777" w:rsidR="00A969D5" w:rsidRDefault="00A969D5" w:rsidP="002C198E">
            <w:pPr>
              <w:tabs>
                <w:tab w:val="left" w:pos="3585"/>
              </w:tabs>
            </w:pPr>
            <w:r>
              <w:t>Signature</w:t>
            </w:r>
          </w:p>
          <w:p w14:paraId="71B33021" w14:textId="77777777" w:rsidR="00A969D5" w:rsidRDefault="00A969D5" w:rsidP="002C198E">
            <w:pPr>
              <w:tabs>
                <w:tab w:val="left" w:pos="3585"/>
              </w:tabs>
            </w:pPr>
          </w:p>
        </w:tc>
        <w:tc>
          <w:tcPr>
            <w:tcW w:w="72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A4400" w14:textId="77777777" w:rsidR="00A969D5" w:rsidRDefault="00A969D5" w:rsidP="002C198E">
            <w:pPr>
              <w:tabs>
                <w:tab w:val="left" w:pos="3585"/>
              </w:tabs>
            </w:pPr>
          </w:p>
        </w:tc>
      </w:tr>
    </w:tbl>
    <w:p w14:paraId="7DB9CC43" w14:textId="77777777" w:rsidR="00A969D5" w:rsidRDefault="00A969D5" w:rsidP="00A969D5">
      <w:pPr>
        <w:tabs>
          <w:tab w:val="left" w:pos="3585"/>
        </w:tabs>
        <w:ind w:left="-680"/>
        <w:rPr>
          <w:b/>
        </w:rPr>
      </w:pPr>
    </w:p>
    <w:p w14:paraId="44B0010D" w14:textId="34428590" w:rsidR="00A969D5" w:rsidRDefault="007D566A" w:rsidP="00A969D5">
      <w:pPr>
        <w:tabs>
          <w:tab w:val="left" w:pos="3585"/>
        </w:tabs>
        <w:ind w:left="-680"/>
      </w:pPr>
      <w:r w:rsidRPr="007D566A">
        <w:t xml:space="preserve">The Randomisation System </w:t>
      </w:r>
      <w:r w:rsidR="00550AA6">
        <w:t xml:space="preserve">code </w:t>
      </w:r>
      <w:r w:rsidRPr="007D566A">
        <w:t xml:space="preserve">for &lt;&lt;Trial Name&gt;&gt; has been </w:t>
      </w:r>
      <w:r w:rsidR="00550AA6">
        <w:t>checked</w:t>
      </w:r>
      <w:r w:rsidRPr="007D566A">
        <w:t xml:space="preserve"> to ensure that it meets the criteria </w:t>
      </w:r>
      <w:proofErr w:type="gramStart"/>
      <w:r w:rsidRPr="007D566A">
        <w:t>as  described</w:t>
      </w:r>
      <w:proofErr w:type="gramEnd"/>
      <w:r w:rsidRPr="007D566A">
        <w:t xml:space="preserve"> in the Randomisation System Description (s</w:t>
      </w:r>
      <w:r w:rsidR="00A969D5">
        <w:t xml:space="preserve">ee Part 1) and study protocol.  </w:t>
      </w:r>
    </w:p>
    <w:p w14:paraId="4186C947" w14:textId="77777777" w:rsidR="007D566A" w:rsidRDefault="007D566A" w:rsidP="00F57923">
      <w:pPr>
        <w:tabs>
          <w:tab w:val="left" w:pos="3585"/>
        </w:tabs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393"/>
        <w:gridCol w:w="7239"/>
      </w:tblGrid>
      <w:tr w:rsidR="00F57923" w14:paraId="593B2C21" w14:textId="77777777" w:rsidTr="007D566A"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AE473CB" w14:textId="69F26064" w:rsidR="00F57923" w:rsidRDefault="00550AA6" w:rsidP="00F57923">
            <w:pPr>
              <w:tabs>
                <w:tab w:val="left" w:pos="3585"/>
              </w:tabs>
            </w:pPr>
            <w:r>
              <w:t>Confirmation</w:t>
            </w:r>
            <w:r w:rsidR="00F57923">
              <w:t xml:space="preserve"> Authorisation</w:t>
            </w:r>
          </w:p>
        </w:tc>
      </w:tr>
      <w:tr w:rsidR="00F57923" w14:paraId="0A64CB7D" w14:textId="77777777" w:rsidTr="00643A7A">
        <w:tc>
          <w:tcPr>
            <w:tcW w:w="33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E18D1B8" w14:textId="1C08F530" w:rsidR="00F57923" w:rsidRDefault="00F57923" w:rsidP="00F57923">
            <w:pPr>
              <w:tabs>
                <w:tab w:val="left" w:pos="3585"/>
              </w:tabs>
            </w:pPr>
            <w:r>
              <w:t xml:space="preserve">Name of </w:t>
            </w:r>
            <w:r w:rsidR="00550AA6">
              <w:t>Confirming</w:t>
            </w:r>
            <w:r>
              <w:t xml:space="preserve"> Statistician</w:t>
            </w:r>
          </w:p>
          <w:p w14:paraId="2932509E" w14:textId="77777777" w:rsidR="007D566A" w:rsidRDefault="007D566A" w:rsidP="00F57923">
            <w:pPr>
              <w:tabs>
                <w:tab w:val="left" w:pos="3585"/>
              </w:tabs>
            </w:pP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4B8FE6" w14:textId="77777777" w:rsidR="00F57923" w:rsidRDefault="00F57923" w:rsidP="00F57923">
            <w:pPr>
              <w:tabs>
                <w:tab w:val="left" w:pos="3585"/>
              </w:tabs>
            </w:pPr>
          </w:p>
          <w:p w14:paraId="0FDC1D82" w14:textId="77777777" w:rsidR="00643A7A" w:rsidRDefault="00643A7A" w:rsidP="00F57923">
            <w:pPr>
              <w:tabs>
                <w:tab w:val="left" w:pos="3585"/>
              </w:tabs>
            </w:pPr>
          </w:p>
        </w:tc>
      </w:tr>
      <w:tr w:rsidR="00643A7A" w14:paraId="79B827A5" w14:textId="77777777" w:rsidTr="00643A7A">
        <w:tc>
          <w:tcPr>
            <w:tcW w:w="33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7DF23EB" w14:textId="77777777" w:rsidR="00643A7A" w:rsidRDefault="00643A7A" w:rsidP="00F57923">
            <w:pPr>
              <w:tabs>
                <w:tab w:val="left" w:pos="3585"/>
              </w:tabs>
            </w:pPr>
            <w:r>
              <w:t>Designation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71E057" w14:textId="1D874EA4" w:rsidR="00643A7A" w:rsidRDefault="00643A7A" w:rsidP="00F57923">
            <w:pPr>
              <w:tabs>
                <w:tab w:val="left" w:pos="3585"/>
              </w:tabs>
            </w:pPr>
            <w:r>
              <w:t xml:space="preserve">Trial </w:t>
            </w:r>
            <w:r w:rsidR="00373EAC">
              <w:t>Statistician</w:t>
            </w:r>
            <w:r>
              <w:t>/Unblinded Statistician</w:t>
            </w:r>
          </w:p>
        </w:tc>
      </w:tr>
      <w:tr w:rsidR="00F57923" w14:paraId="4D5488C3" w14:textId="77777777" w:rsidTr="00643A7A">
        <w:tc>
          <w:tcPr>
            <w:tcW w:w="33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8D5CE11" w14:textId="77777777" w:rsidR="00F57923" w:rsidRDefault="00F57923" w:rsidP="00F57923">
            <w:pPr>
              <w:tabs>
                <w:tab w:val="left" w:pos="3585"/>
              </w:tabs>
            </w:pPr>
            <w:r>
              <w:t>Date Completed</w:t>
            </w:r>
          </w:p>
          <w:p w14:paraId="2D4F3606" w14:textId="77777777" w:rsidR="007D566A" w:rsidRDefault="007D566A" w:rsidP="00F57923">
            <w:pPr>
              <w:tabs>
                <w:tab w:val="left" w:pos="3585"/>
              </w:tabs>
            </w:pPr>
          </w:p>
        </w:tc>
        <w:tc>
          <w:tcPr>
            <w:tcW w:w="7239" w:type="dxa"/>
            <w:tcBorders>
              <w:left w:val="single" w:sz="12" w:space="0" w:color="auto"/>
              <w:right w:val="single" w:sz="12" w:space="0" w:color="auto"/>
            </w:tcBorders>
          </w:tcPr>
          <w:p w14:paraId="52D84178" w14:textId="77777777" w:rsidR="00F57923" w:rsidRDefault="00F57923" w:rsidP="00F57923">
            <w:pPr>
              <w:tabs>
                <w:tab w:val="left" w:pos="3585"/>
              </w:tabs>
            </w:pPr>
          </w:p>
        </w:tc>
      </w:tr>
      <w:tr w:rsidR="00F57923" w14:paraId="60EB1847" w14:textId="77777777" w:rsidTr="00643A7A">
        <w:tc>
          <w:tcPr>
            <w:tcW w:w="33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F0F7775" w14:textId="77777777" w:rsidR="00F57923" w:rsidRDefault="00F57923" w:rsidP="00F57923">
            <w:pPr>
              <w:tabs>
                <w:tab w:val="left" w:pos="3585"/>
              </w:tabs>
            </w:pPr>
            <w:r>
              <w:t>Signature</w:t>
            </w:r>
          </w:p>
          <w:p w14:paraId="4F669C71" w14:textId="77777777" w:rsidR="007D566A" w:rsidRDefault="007D566A" w:rsidP="00F57923">
            <w:pPr>
              <w:tabs>
                <w:tab w:val="left" w:pos="3585"/>
              </w:tabs>
            </w:pPr>
          </w:p>
        </w:tc>
        <w:tc>
          <w:tcPr>
            <w:tcW w:w="72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C8C32" w14:textId="77777777" w:rsidR="00F57923" w:rsidRDefault="00F57923" w:rsidP="00F57923">
            <w:pPr>
              <w:tabs>
                <w:tab w:val="left" w:pos="3585"/>
              </w:tabs>
            </w:pPr>
          </w:p>
        </w:tc>
      </w:tr>
    </w:tbl>
    <w:p w14:paraId="49B0BB42" w14:textId="770AA560" w:rsidR="007D566A" w:rsidRDefault="007D566A" w:rsidP="001574B8">
      <w:pPr>
        <w:tabs>
          <w:tab w:val="left" w:pos="3585"/>
        </w:tabs>
      </w:pPr>
    </w:p>
    <w:p w14:paraId="6E773953" w14:textId="7893FB03" w:rsidR="00550AA6" w:rsidRDefault="00550AA6" w:rsidP="001574B8">
      <w:pPr>
        <w:tabs>
          <w:tab w:val="left" w:pos="3585"/>
        </w:tabs>
      </w:pPr>
    </w:p>
    <w:p w14:paraId="601187C4" w14:textId="77777777" w:rsidR="002B7204" w:rsidRDefault="002B7204" w:rsidP="001574B8">
      <w:pPr>
        <w:tabs>
          <w:tab w:val="left" w:pos="3585"/>
        </w:tabs>
      </w:pPr>
    </w:p>
    <w:p w14:paraId="2D659E91" w14:textId="1E1C8F02" w:rsidR="003B18A2" w:rsidRPr="001C0463" w:rsidRDefault="00F058EC" w:rsidP="001C04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B06C3">
        <w:rPr>
          <w:b/>
          <w:color w:val="FF0000"/>
          <w:sz w:val="24"/>
          <w:szCs w:val="24"/>
        </w:rPr>
        <w:t xml:space="preserve">This page </w:t>
      </w:r>
      <w:r>
        <w:rPr>
          <w:b/>
          <w:color w:val="FF0000"/>
          <w:sz w:val="24"/>
          <w:szCs w:val="24"/>
        </w:rPr>
        <w:t>is for template use only and should be removed from study specific versions</w:t>
      </w:r>
      <w:r w:rsidRPr="001574B8" w:rsidDel="00F058EC">
        <w:rPr>
          <w:b/>
          <w:color w:val="FF0000"/>
        </w:rPr>
        <w:t xml:space="preserve"> </w:t>
      </w:r>
      <w:r w:rsidR="001C0463" w:rsidRPr="001C0463">
        <w:rPr>
          <w:rFonts w:ascii="Arial" w:hAnsi="Arial" w:cs="Arial"/>
          <w:b/>
          <w:sz w:val="20"/>
          <w:szCs w:val="20"/>
        </w:rPr>
        <w:t>Document ID:</w:t>
      </w:r>
      <w:r w:rsidR="001C0463" w:rsidRPr="001C0463">
        <w:rPr>
          <w:rFonts w:ascii="Arial" w:hAnsi="Arial" w:cs="Arial"/>
          <w:b/>
          <w:sz w:val="20"/>
          <w:szCs w:val="20"/>
        </w:rPr>
        <w:tab/>
        <w:t>ST002</w:t>
      </w:r>
    </w:p>
    <w:p w14:paraId="650F804C" w14:textId="48A701AA" w:rsidR="001C0463" w:rsidRPr="001C0463" w:rsidRDefault="001C0463" w:rsidP="001C04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C0463">
        <w:rPr>
          <w:rFonts w:ascii="Arial" w:hAnsi="Arial" w:cs="Arial"/>
          <w:b/>
          <w:sz w:val="20"/>
          <w:szCs w:val="20"/>
        </w:rPr>
        <w:t>Version no:</w:t>
      </w:r>
      <w:r w:rsidRPr="001C0463">
        <w:rPr>
          <w:rFonts w:ascii="Arial" w:hAnsi="Arial" w:cs="Arial"/>
          <w:b/>
          <w:sz w:val="20"/>
          <w:szCs w:val="20"/>
        </w:rPr>
        <w:tab/>
      </w:r>
      <w:r w:rsidR="006E0747">
        <w:rPr>
          <w:rFonts w:ascii="Arial" w:hAnsi="Arial" w:cs="Arial"/>
          <w:b/>
          <w:sz w:val="20"/>
          <w:szCs w:val="20"/>
        </w:rPr>
        <w:t>5</w:t>
      </w:r>
      <w:r w:rsidRPr="001C0463">
        <w:rPr>
          <w:rFonts w:ascii="Arial" w:hAnsi="Arial" w:cs="Arial"/>
          <w:b/>
          <w:sz w:val="20"/>
          <w:szCs w:val="20"/>
        </w:rPr>
        <w:t>.0</w:t>
      </w:r>
    </w:p>
    <w:p w14:paraId="1722A4B4" w14:textId="391287F4" w:rsidR="001C0463" w:rsidRPr="001C0463" w:rsidRDefault="006E0747" w:rsidP="001C04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Finalised</w:t>
      </w:r>
      <w:r w:rsidRPr="001C0463">
        <w:rPr>
          <w:rFonts w:ascii="Arial" w:hAnsi="Arial" w:cs="Arial"/>
          <w:b/>
          <w:sz w:val="20"/>
          <w:szCs w:val="20"/>
        </w:rPr>
        <w:t xml:space="preserve"> </w:t>
      </w:r>
      <w:r w:rsidR="001C0463" w:rsidRPr="001C0463">
        <w:rPr>
          <w:rFonts w:ascii="Arial" w:hAnsi="Arial" w:cs="Arial"/>
          <w:b/>
          <w:sz w:val="20"/>
          <w:szCs w:val="20"/>
        </w:rPr>
        <w:t>date:</w:t>
      </w:r>
      <w:r w:rsidR="001C0463" w:rsidRPr="001C0463">
        <w:rPr>
          <w:rFonts w:ascii="Arial" w:hAnsi="Arial" w:cs="Arial"/>
          <w:b/>
          <w:sz w:val="20"/>
          <w:szCs w:val="20"/>
        </w:rPr>
        <w:tab/>
      </w:r>
      <w:r w:rsidR="00BD20CC">
        <w:rPr>
          <w:rFonts w:ascii="Arial" w:hAnsi="Arial" w:cs="Arial"/>
          <w:b/>
          <w:sz w:val="20"/>
          <w:szCs w:val="20"/>
        </w:rPr>
        <w:t>20 Nov</w:t>
      </w:r>
      <w:r w:rsidR="004D5DC2">
        <w:rPr>
          <w:rFonts w:ascii="Arial" w:hAnsi="Arial" w:cs="Arial"/>
          <w:b/>
          <w:sz w:val="20"/>
          <w:szCs w:val="20"/>
        </w:rPr>
        <w:t xml:space="preserve"> 2024</w:t>
      </w:r>
    </w:p>
    <w:p w14:paraId="69EBDEB5" w14:textId="18CBAB96" w:rsidR="001C0463" w:rsidRDefault="001C0463" w:rsidP="003B18A2">
      <w:pPr>
        <w:tabs>
          <w:tab w:val="left" w:pos="36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824733" w14:textId="77777777" w:rsidR="001C0463" w:rsidRPr="003B18A2" w:rsidRDefault="001C0463" w:rsidP="003B18A2">
      <w:pPr>
        <w:tabs>
          <w:tab w:val="left" w:pos="36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632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1556"/>
        <w:gridCol w:w="6794"/>
      </w:tblGrid>
      <w:tr w:rsidR="003B18A2" w:rsidRPr="003B18A2" w14:paraId="6FDC3747" w14:textId="77777777" w:rsidTr="008919DA"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E80D919" w14:textId="77777777" w:rsidR="003B18A2" w:rsidRPr="003B18A2" w:rsidRDefault="003B18A2" w:rsidP="003B18A2">
            <w:pPr>
              <w:tabs>
                <w:tab w:val="left" w:pos="3645"/>
              </w:tabs>
              <w:rPr>
                <w:rFonts w:cs="Arial"/>
              </w:rPr>
            </w:pPr>
            <w:r w:rsidRPr="003B18A2">
              <w:rPr>
                <w:rFonts w:cs="Arial"/>
              </w:rPr>
              <w:t>Template Revision History</w:t>
            </w:r>
          </w:p>
          <w:p w14:paraId="2015654E" w14:textId="77777777" w:rsidR="003B18A2" w:rsidRPr="003B18A2" w:rsidRDefault="003B18A2" w:rsidP="003B18A2">
            <w:pPr>
              <w:tabs>
                <w:tab w:val="left" w:pos="3645"/>
              </w:tabs>
              <w:rPr>
                <w:rFonts w:cs="Arial"/>
              </w:rPr>
            </w:pPr>
          </w:p>
        </w:tc>
      </w:tr>
      <w:tr w:rsidR="003B18A2" w:rsidRPr="003B18A2" w14:paraId="46F3ADE6" w14:textId="77777777" w:rsidTr="00323510"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E4185BE" w14:textId="77777777" w:rsidR="003B18A2" w:rsidRPr="003B18A2" w:rsidRDefault="003B18A2" w:rsidP="003B18A2">
            <w:pPr>
              <w:tabs>
                <w:tab w:val="left" w:pos="3645"/>
              </w:tabs>
              <w:rPr>
                <w:rFonts w:cs="Arial"/>
              </w:rPr>
            </w:pPr>
            <w:r w:rsidRPr="003B18A2">
              <w:rPr>
                <w:rFonts w:cs="Arial"/>
              </w:rPr>
              <w:t>Version No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2B4BA0A" w14:textId="3AD7EEB6" w:rsidR="003B18A2" w:rsidRPr="003B18A2" w:rsidRDefault="003B18A2" w:rsidP="003B18A2">
            <w:pPr>
              <w:tabs>
                <w:tab w:val="left" w:pos="3645"/>
              </w:tabs>
              <w:rPr>
                <w:rFonts w:cs="Arial"/>
              </w:rPr>
            </w:pPr>
            <w:r w:rsidRPr="003B18A2">
              <w:rPr>
                <w:rFonts w:cs="Arial"/>
              </w:rPr>
              <w:t>Date</w:t>
            </w:r>
            <w:r w:rsidR="00054E0F">
              <w:rPr>
                <w:rFonts w:cs="Arial"/>
              </w:rPr>
              <w:t xml:space="preserve"> finalised</w:t>
            </w:r>
          </w:p>
        </w:tc>
        <w:tc>
          <w:tcPr>
            <w:tcW w:w="6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A5200C0" w14:textId="77777777" w:rsidR="003B18A2" w:rsidRPr="003B18A2" w:rsidRDefault="003B18A2" w:rsidP="003B18A2">
            <w:pPr>
              <w:tabs>
                <w:tab w:val="left" w:pos="3645"/>
              </w:tabs>
              <w:rPr>
                <w:rFonts w:cs="Arial"/>
              </w:rPr>
            </w:pPr>
            <w:r w:rsidRPr="003B18A2">
              <w:rPr>
                <w:rFonts w:cs="Arial"/>
              </w:rPr>
              <w:t>Summary of Revisions</w:t>
            </w:r>
          </w:p>
        </w:tc>
      </w:tr>
      <w:tr w:rsidR="003B18A2" w:rsidRPr="003B18A2" w14:paraId="6AD00973" w14:textId="77777777" w:rsidTr="00323510"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633CD4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3B18A2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21568D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n/k</w:t>
            </w:r>
          </w:p>
        </w:tc>
        <w:tc>
          <w:tcPr>
            <w:tcW w:w="6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22848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3B18A2">
              <w:rPr>
                <w:rFonts w:ascii="Arial" w:hAnsi="Arial" w:cs="Arial"/>
                <w:sz w:val="20"/>
                <w:szCs w:val="20"/>
              </w:rPr>
              <w:t>Initial creation</w:t>
            </w:r>
          </w:p>
        </w:tc>
      </w:tr>
      <w:tr w:rsidR="003B18A2" w:rsidRPr="003B18A2" w14:paraId="7BFE67A9" w14:textId="77777777" w:rsidTr="00323510"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0782ED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3B18A2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36AB92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3B18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2017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60C1FA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Amended at scheduled review</w:t>
            </w:r>
          </w:p>
        </w:tc>
      </w:tr>
      <w:tr w:rsidR="003B18A2" w:rsidRPr="003B18A2" w14:paraId="58F14E5A" w14:textId="77777777" w:rsidTr="00323510"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DBC869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A45477" w14:textId="7C4D00E5" w:rsidR="003B18A2" w:rsidRDefault="006D1C20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D1C2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2018</w:t>
            </w:r>
          </w:p>
          <w:p w14:paraId="4E49176C" w14:textId="77777777" w:rsidR="002F6E2F" w:rsidRPr="003B18A2" w:rsidRDefault="002F6E2F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45AEE" w14:textId="12D552F7" w:rsidR="003B18A2" w:rsidRPr="003B18A2" w:rsidRDefault="002F6E2F" w:rsidP="00550AA6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Extensive changes to include </w:t>
            </w:r>
            <w:r w:rsidR="00550AA6">
              <w:rPr>
                <w:rFonts w:ascii="Arial" w:hAnsi="Arial" w:cs="Arial"/>
                <w:sz w:val="20"/>
                <w:szCs w:val="20"/>
              </w:rPr>
              <w:t>confirmation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process.</w:t>
            </w:r>
            <w:r w:rsidR="003B18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8A2" w:rsidRPr="003B18A2" w14:paraId="41E8AC02" w14:textId="77777777" w:rsidTr="00737DA6"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7B022" w14:textId="1287B23A" w:rsidR="003B18A2" w:rsidRPr="003B18A2" w:rsidRDefault="00376627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0CCF3D" w14:textId="1D15E7A4" w:rsidR="003B18A2" w:rsidRPr="003B18A2" w:rsidRDefault="00B76249" w:rsidP="00D9203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7624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 2021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70432" w14:textId="28B55A29" w:rsidR="003B18A2" w:rsidRPr="003B18A2" w:rsidRDefault="00376627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 changes of word, movement of trial name to correspond to other documents</w:t>
            </w:r>
            <w:r w:rsidR="00D9203C">
              <w:rPr>
                <w:rFonts w:ascii="Arial" w:hAnsi="Arial" w:cs="Arial"/>
                <w:sz w:val="20"/>
                <w:szCs w:val="20"/>
              </w:rPr>
              <w:t>. Addition of emergency randomisation procedures</w:t>
            </w:r>
          </w:p>
        </w:tc>
      </w:tr>
      <w:tr w:rsidR="00261F7A" w:rsidRPr="003B18A2" w14:paraId="69288F73" w14:textId="77777777" w:rsidTr="00323510"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AD55D" w14:textId="28D65F71" w:rsidR="00261F7A" w:rsidRDefault="00261F7A" w:rsidP="00261F7A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84980" w14:textId="30CEC5F9" w:rsidR="00261F7A" w:rsidRDefault="00BD20CC" w:rsidP="00261F7A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Nov</w:t>
            </w:r>
            <w:r w:rsidR="004D5DC2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85885" w14:textId="71CDC9FD" w:rsidR="00261F7A" w:rsidRDefault="00261F7A" w:rsidP="00261F7A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of footer and page numbers, date of completion of checks to section 2</w:t>
            </w:r>
          </w:p>
        </w:tc>
      </w:tr>
    </w:tbl>
    <w:p w14:paraId="161BAB43" w14:textId="77777777" w:rsidR="003B18A2" w:rsidRPr="003B18A2" w:rsidRDefault="003B18A2" w:rsidP="003B18A2">
      <w:pPr>
        <w:tabs>
          <w:tab w:val="left" w:pos="36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E85D759" w14:textId="77777777" w:rsidR="003B18A2" w:rsidRPr="003B18A2" w:rsidRDefault="003B18A2" w:rsidP="003B18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A3390A" w14:textId="312853F1" w:rsidR="006D1C20" w:rsidRDefault="006D1C20" w:rsidP="003B18A2">
      <w:pPr>
        <w:tabs>
          <w:tab w:val="left" w:pos="3585"/>
        </w:tabs>
        <w:jc w:val="center"/>
        <w:rPr>
          <w:b/>
          <w:color w:val="FF0000"/>
        </w:rPr>
      </w:pPr>
    </w:p>
    <w:p w14:paraId="7C35CB5B" w14:textId="77777777" w:rsidR="006D1C20" w:rsidRPr="006D1C20" w:rsidRDefault="006D1C20" w:rsidP="006D1C20"/>
    <w:p w14:paraId="175135D9" w14:textId="77777777" w:rsidR="006D1C20" w:rsidRPr="006D1C20" w:rsidRDefault="006D1C20" w:rsidP="006D1C20"/>
    <w:p w14:paraId="02939104" w14:textId="77777777" w:rsidR="006D1C20" w:rsidRPr="006D1C20" w:rsidRDefault="006D1C20" w:rsidP="006D1C20"/>
    <w:p w14:paraId="1008C7B3" w14:textId="77777777" w:rsidR="006D1C20" w:rsidRPr="006D1C20" w:rsidRDefault="006D1C20" w:rsidP="006D1C20"/>
    <w:p w14:paraId="5FB96459" w14:textId="77777777" w:rsidR="006D1C20" w:rsidRPr="006D1C20" w:rsidRDefault="006D1C20" w:rsidP="006D1C20"/>
    <w:p w14:paraId="79D560C2" w14:textId="77777777" w:rsidR="006D1C20" w:rsidRPr="006D1C20" w:rsidRDefault="006D1C20" w:rsidP="006D1C20"/>
    <w:p w14:paraId="0605ABAC" w14:textId="77777777" w:rsidR="006D1C20" w:rsidRPr="006D1C20" w:rsidRDefault="006D1C20" w:rsidP="006D1C20"/>
    <w:p w14:paraId="2CEDC5E0" w14:textId="77777777" w:rsidR="006D1C20" w:rsidRPr="006D1C20" w:rsidRDefault="006D1C20" w:rsidP="006D1C20"/>
    <w:p w14:paraId="2B143A3B" w14:textId="77777777" w:rsidR="006D1C20" w:rsidRPr="006D1C20" w:rsidRDefault="006D1C20" w:rsidP="006D1C20"/>
    <w:p w14:paraId="30D592E8" w14:textId="77777777" w:rsidR="006D1C20" w:rsidRPr="006D1C20" w:rsidRDefault="006D1C20" w:rsidP="006D1C20"/>
    <w:p w14:paraId="73291D0A" w14:textId="0C7199AA" w:rsidR="006D1C20" w:rsidRDefault="006D1C20" w:rsidP="006D1C20"/>
    <w:p w14:paraId="7D20B7E4" w14:textId="77777777" w:rsidR="001574B8" w:rsidRPr="006D1C20" w:rsidRDefault="001574B8" w:rsidP="006D1C20">
      <w:pPr>
        <w:ind w:firstLine="720"/>
      </w:pPr>
    </w:p>
    <w:sectPr w:rsidR="001574B8" w:rsidRPr="006D1C2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9EB5" w14:textId="77777777" w:rsidR="001574B8" w:rsidRDefault="001574B8" w:rsidP="001574B8">
      <w:pPr>
        <w:spacing w:after="0" w:line="240" w:lineRule="auto"/>
      </w:pPr>
      <w:r>
        <w:separator/>
      </w:r>
    </w:p>
  </w:endnote>
  <w:endnote w:type="continuationSeparator" w:id="0">
    <w:p w14:paraId="38D66136" w14:textId="77777777" w:rsidR="001574B8" w:rsidRDefault="001574B8" w:rsidP="0015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3065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C7476" w14:textId="30CEB979" w:rsidR="00261F7A" w:rsidRDefault="00261F7A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58E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58E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E38B738" w14:textId="20317B85" w:rsidR="00261F7A" w:rsidRDefault="00261F7A" w:rsidP="00737DA6">
            <w:pPr>
              <w:pStyle w:val="Footer"/>
            </w:pPr>
            <w:r w:rsidRPr="00737DA6">
              <w:rPr>
                <w:color w:val="767171" w:themeColor="background2" w:themeShade="80"/>
                <w:sz w:val="20"/>
                <w:szCs w:val="20"/>
              </w:rPr>
              <w:t>ST002-Randomisation System Description and Confirmation template /v5.0</w:t>
            </w:r>
            <w:r w:rsidR="004D5DC2">
              <w:rPr>
                <w:color w:val="767171" w:themeColor="background2" w:themeShade="80"/>
                <w:sz w:val="20"/>
                <w:szCs w:val="20"/>
              </w:rPr>
              <w:t>/</w:t>
            </w:r>
            <w:r w:rsidR="00BD20CC">
              <w:rPr>
                <w:color w:val="767171" w:themeColor="background2" w:themeShade="80"/>
                <w:sz w:val="20"/>
                <w:szCs w:val="20"/>
              </w:rPr>
              <w:t>20 Nov</w:t>
            </w:r>
            <w:r w:rsidR="004D5DC2">
              <w:rPr>
                <w:color w:val="767171" w:themeColor="background2" w:themeShade="80"/>
                <w:sz w:val="20"/>
                <w:szCs w:val="20"/>
              </w:rPr>
              <w:t xml:space="preserve"> 2024</w:t>
            </w:r>
          </w:p>
        </w:sdtContent>
      </w:sdt>
    </w:sdtContent>
  </w:sdt>
  <w:p w14:paraId="63327FBE" w14:textId="77777777" w:rsidR="00261F7A" w:rsidRDefault="00261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9EC3" w14:textId="77777777" w:rsidR="001574B8" w:rsidRDefault="001574B8" w:rsidP="001574B8">
      <w:pPr>
        <w:spacing w:after="0" w:line="240" w:lineRule="auto"/>
      </w:pPr>
      <w:r>
        <w:separator/>
      </w:r>
    </w:p>
  </w:footnote>
  <w:footnote w:type="continuationSeparator" w:id="0">
    <w:p w14:paraId="64B740B4" w14:textId="77777777" w:rsidR="001574B8" w:rsidRDefault="001574B8" w:rsidP="0015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ECE3" w14:textId="77777777" w:rsidR="001574B8" w:rsidRDefault="001574B8">
    <w:pPr>
      <w:pStyle w:val="Header"/>
    </w:pPr>
    <w:r>
      <w:tab/>
    </w:r>
    <w:r>
      <w:tab/>
    </w:r>
  </w:p>
  <w:tbl>
    <w:tblPr>
      <w:tblStyle w:val="TableGrid"/>
      <w:tblW w:w="4932" w:type="dxa"/>
      <w:tblInd w:w="5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4"/>
      <w:gridCol w:w="2948"/>
    </w:tblGrid>
    <w:tr w:rsidR="00F058EC" w14:paraId="460889E9" w14:textId="77777777" w:rsidTr="00737DA6">
      <w:tc>
        <w:tcPr>
          <w:tcW w:w="4932" w:type="dxa"/>
          <w:gridSpan w:val="2"/>
        </w:tcPr>
        <w:p w14:paraId="406A388F" w14:textId="77777777" w:rsidR="00F058EC" w:rsidRDefault="00F058EC" w:rsidP="00F058EC">
          <w:pPr>
            <w:pStyle w:val="Header"/>
            <w:tabs>
              <w:tab w:val="clear" w:pos="4513"/>
              <w:tab w:val="clear" w:pos="9026"/>
              <w:tab w:val="left" w:pos="1395"/>
            </w:tabs>
          </w:pPr>
          <w:r w:rsidRPr="006A4809">
            <w:t xml:space="preserve">&lt;&lt;Study Name/ACRONYM&gt;&gt; </w:t>
          </w:r>
          <w:r>
            <w:t>Randomisation System Description and Confirmation Document</w:t>
          </w:r>
        </w:p>
      </w:tc>
    </w:tr>
    <w:tr w:rsidR="00F058EC" w14:paraId="59A0AF56" w14:textId="77777777" w:rsidTr="00737DA6">
      <w:tc>
        <w:tcPr>
          <w:tcW w:w="1984" w:type="dxa"/>
        </w:tcPr>
        <w:p w14:paraId="509F7FD1" w14:textId="30DE6FB6" w:rsidR="00F058EC" w:rsidRDefault="00F058EC" w:rsidP="00F058EC">
          <w:pPr>
            <w:pStyle w:val="Header"/>
          </w:pPr>
          <w:r>
            <w:t>Version No:</w:t>
          </w:r>
        </w:p>
      </w:tc>
      <w:tc>
        <w:tcPr>
          <w:tcW w:w="2948" w:type="dxa"/>
        </w:tcPr>
        <w:p w14:paraId="11F75C68" w14:textId="77777777" w:rsidR="00F058EC" w:rsidRDefault="00F058EC" w:rsidP="00F058EC">
          <w:pPr>
            <w:pStyle w:val="Header"/>
          </w:pPr>
        </w:p>
      </w:tc>
    </w:tr>
    <w:tr w:rsidR="00F058EC" w14:paraId="1CC595E0" w14:textId="77777777" w:rsidTr="00737DA6">
      <w:tc>
        <w:tcPr>
          <w:tcW w:w="1984" w:type="dxa"/>
        </w:tcPr>
        <w:p w14:paraId="047360DE" w14:textId="7FA23999" w:rsidR="00F058EC" w:rsidRDefault="00F058EC" w:rsidP="00F058EC">
          <w:pPr>
            <w:pStyle w:val="Header"/>
          </w:pPr>
          <w:r>
            <w:t xml:space="preserve">Authorisation Date: </w:t>
          </w:r>
        </w:p>
      </w:tc>
      <w:tc>
        <w:tcPr>
          <w:tcW w:w="2948" w:type="dxa"/>
        </w:tcPr>
        <w:p w14:paraId="5957EA55" w14:textId="77777777" w:rsidR="00F058EC" w:rsidRDefault="00F058EC" w:rsidP="00F058EC">
          <w:pPr>
            <w:pStyle w:val="Header"/>
          </w:pPr>
        </w:p>
      </w:tc>
    </w:tr>
  </w:tbl>
  <w:p w14:paraId="4A2FBC32" w14:textId="00EB70BA" w:rsidR="001574B8" w:rsidRDefault="00F058EC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B8"/>
    <w:rsid w:val="00054E0F"/>
    <w:rsid w:val="001159AB"/>
    <w:rsid w:val="001574B8"/>
    <w:rsid w:val="001C0463"/>
    <w:rsid w:val="00261F7A"/>
    <w:rsid w:val="002B63D1"/>
    <w:rsid w:val="002B7204"/>
    <w:rsid w:val="002F6E2F"/>
    <w:rsid w:val="00323510"/>
    <w:rsid w:val="00373EAC"/>
    <w:rsid w:val="00376627"/>
    <w:rsid w:val="003B18A2"/>
    <w:rsid w:val="004362A9"/>
    <w:rsid w:val="004D5DC2"/>
    <w:rsid w:val="005011BE"/>
    <w:rsid w:val="00550AA6"/>
    <w:rsid w:val="00643A7A"/>
    <w:rsid w:val="00665F7D"/>
    <w:rsid w:val="006D1C20"/>
    <w:rsid w:val="006E0747"/>
    <w:rsid w:val="00700CB1"/>
    <w:rsid w:val="00737DA6"/>
    <w:rsid w:val="007D29FE"/>
    <w:rsid w:val="007D566A"/>
    <w:rsid w:val="007E5FF7"/>
    <w:rsid w:val="008558BD"/>
    <w:rsid w:val="008919DA"/>
    <w:rsid w:val="00951A87"/>
    <w:rsid w:val="00970B6A"/>
    <w:rsid w:val="009B57DE"/>
    <w:rsid w:val="00A9287E"/>
    <w:rsid w:val="00A969D5"/>
    <w:rsid w:val="00AC02C6"/>
    <w:rsid w:val="00B76249"/>
    <w:rsid w:val="00B90041"/>
    <w:rsid w:val="00BD20CC"/>
    <w:rsid w:val="00C045A6"/>
    <w:rsid w:val="00C552BE"/>
    <w:rsid w:val="00CC3736"/>
    <w:rsid w:val="00CE0D67"/>
    <w:rsid w:val="00D9203C"/>
    <w:rsid w:val="00D9246C"/>
    <w:rsid w:val="00E44E00"/>
    <w:rsid w:val="00F058EC"/>
    <w:rsid w:val="00F57923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26DC090"/>
  <w15:chartTrackingRefBased/>
  <w15:docId w15:val="{B8C2287A-2ADB-4F2E-8CEA-072D84E1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B8"/>
  </w:style>
  <w:style w:type="paragraph" w:styleId="Footer">
    <w:name w:val="footer"/>
    <w:basedOn w:val="Normal"/>
    <w:link w:val="FooterChar"/>
    <w:uiPriority w:val="99"/>
    <w:unhideWhenUsed/>
    <w:rsid w:val="00157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B8"/>
  </w:style>
  <w:style w:type="table" w:styleId="TableGrid">
    <w:name w:val="Table Grid"/>
    <w:basedOn w:val="TableNormal"/>
    <w:uiPriority w:val="39"/>
    <w:rsid w:val="0015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3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E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6</cp:revision>
  <cp:lastPrinted>2018-02-26T10:50:00Z</cp:lastPrinted>
  <dcterms:created xsi:type="dcterms:W3CDTF">2023-02-24T12:13:00Z</dcterms:created>
  <dcterms:modified xsi:type="dcterms:W3CDTF">2024-11-20T09:23:00Z</dcterms:modified>
</cp:coreProperties>
</file>